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 w:rsidP="00892438">
            <w:pPr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94034D">
            <w:r>
              <w:t>Kultúra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587A93">
            <w:r>
              <w:t>Číslo pracovnej činnosti</w:t>
            </w:r>
            <w:r w:rsidR="00624004">
              <w:t xml:space="preserve">: </w:t>
            </w:r>
            <w:r w:rsidR="00342342">
              <w:t>10</w:t>
            </w:r>
            <w:r w:rsidR="008768B7">
              <w:t>.</w:t>
            </w:r>
            <w:r w:rsidR="00602946">
              <w:t>0</w:t>
            </w:r>
            <w:r w:rsidR="00587A93">
              <w:t>5</w:t>
            </w:r>
            <w:bookmarkStart w:id="0" w:name="_GoBack"/>
            <w:bookmarkEnd w:id="0"/>
            <w:r w:rsidR="005B30BE">
              <w:t>.</w:t>
            </w:r>
            <w:r w:rsidR="008768B7">
              <w:t>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99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0E7EF5">
            <w:r>
              <w:rPr>
                <w:b/>
              </w:rPr>
              <w:t>Manažér</w:t>
            </w:r>
            <w:r w:rsidR="002870AD">
              <w:rPr>
                <w:b/>
              </w:rPr>
              <w:t>divadelnej prevádzky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5B30BE" w:rsidP="004B1C90">
            <w:r>
              <w:t>ÚSO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6415F5">
            <w:pPr>
              <w:ind w:left="-70"/>
            </w:pPr>
            <w:r>
              <w:t xml:space="preserve"> Osobitný kvalifikačný predpoklad podľa osobitného predpisu:</w:t>
            </w:r>
          </w:p>
          <w:p w:rsidR="00A5301F" w:rsidRDefault="008769AA">
            <w:pPr>
              <w:ind w:left="-70"/>
            </w:pPr>
            <w:r>
              <w:t xml:space="preserve"> Nie</w:t>
            </w:r>
            <w:r w:rsidR="005B30BE">
              <w:t xml:space="preserve"> je ustanovený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97" w:rsidRDefault="00C34997"/>
          <w:p w:rsidR="00624004" w:rsidRDefault="00624004">
            <w:r>
              <w:t xml:space="preserve">Obsah pracovnej činnosti : </w:t>
            </w:r>
          </w:p>
          <w:p w:rsidR="004B7543" w:rsidRPr="004B7543" w:rsidRDefault="004B7543" w:rsidP="004B7543">
            <w:pPr>
              <w:pStyle w:val="Bezriadkovania"/>
              <w:jc w:val="both"/>
              <w:rPr>
                <w:b/>
                <w:sz w:val="20"/>
                <w:szCs w:val="20"/>
              </w:rPr>
            </w:pPr>
            <w:r w:rsidRPr="004B7543">
              <w:rPr>
                <w:b/>
                <w:sz w:val="20"/>
                <w:szCs w:val="20"/>
              </w:rPr>
              <w:t>Zabezpečovanie</w:t>
            </w:r>
            <w:r w:rsidR="002578A7">
              <w:rPr>
                <w:b/>
                <w:sz w:val="20"/>
                <w:szCs w:val="20"/>
              </w:rPr>
              <w:t>,</w:t>
            </w:r>
            <w:r w:rsidRPr="004B7543">
              <w:rPr>
                <w:b/>
                <w:sz w:val="20"/>
                <w:szCs w:val="20"/>
              </w:rPr>
              <w:t xml:space="preserve"> organizovanie</w:t>
            </w:r>
            <w:r w:rsidR="002578A7">
              <w:rPr>
                <w:b/>
                <w:sz w:val="20"/>
                <w:szCs w:val="20"/>
              </w:rPr>
              <w:t xml:space="preserve"> a koordinovanie</w:t>
            </w:r>
            <w:r w:rsidRPr="004B7543">
              <w:rPr>
                <w:b/>
                <w:sz w:val="20"/>
                <w:szCs w:val="20"/>
              </w:rPr>
              <w:t xml:space="preserve"> výkonu prác spojených s divadelnou prevádzkou</w:t>
            </w:r>
          </w:p>
          <w:p w:rsidR="004B7543" w:rsidRDefault="004B7543" w:rsidP="004B7543">
            <w:pPr>
              <w:pStyle w:val="Bezriadkovania"/>
              <w:rPr>
                <w:sz w:val="20"/>
                <w:szCs w:val="20"/>
              </w:rPr>
            </w:pPr>
            <w:r w:rsidRPr="004B7543">
              <w:rPr>
                <w:sz w:val="20"/>
                <w:szCs w:val="20"/>
              </w:rPr>
              <w:t>- komplexn</w:t>
            </w:r>
            <w:r w:rsidR="00D62D62">
              <w:rPr>
                <w:sz w:val="20"/>
                <w:szCs w:val="20"/>
              </w:rPr>
              <w:t>ézabezpečovanie prevádzky</w:t>
            </w:r>
            <w:r w:rsidR="0094034D">
              <w:rPr>
                <w:sz w:val="20"/>
                <w:szCs w:val="20"/>
              </w:rPr>
              <w:t xml:space="preserve"> divadla</w:t>
            </w:r>
            <w:r w:rsidR="00D62D62">
              <w:rPr>
                <w:sz w:val="20"/>
                <w:szCs w:val="20"/>
              </w:rPr>
              <w:t>,</w:t>
            </w:r>
          </w:p>
          <w:p w:rsidR="00D62D62" w:rsidRDefault="00D62D62" w:rsidP="00D62D62">
            <w:pPr>
              <w:pStyle w:val="Bezriadkovania"/>
              <w:rPr>
                <w:sz w:val="20"/>
                <w:szCs w:val="20"/>
              </w:rPr>
            </w:pPr>
            <w:r w:rsidRPr="004B7543">
              <w:rPr>
                <w:sz w:val="20"/>
                <w:szCs w:val="20"/>
              </w:rPr>
              <w:t xml:space="preserve">- </w:t>
            </w:r>
            <w:r w:rsidR="0094034D">
              <w:rPr>
                <w:sz w:val="20"/>
                <w:szCs w:val="20"/>
              </w:rPr>
              <w:t xml:space="preserve">organizovanie a </w:t>
            </w:r>
            <w:r w:rsidRPr="004B7543">
              <w:rPr>
                <w:sz w:val="20"/>
                <w:szCs w:val="20"/>
              </w:rPr>
              <w:t>koordin</w:t>
            </w:r>
            <w:r>
              <w:rPr>
                <w:sz w:val="20"/>
                <w:szCs w:val="20"/>
              </w:rPr>
              <w:t>ovanie</w:t>
            </w:r>
            <w:r w:rsidRPr="004B7543">
              <w:rPr>
                <w:sz w:val="20"/>
                <w:szCs w:val="20"/>
              </w:rPr>
              <w:t xml:space="preserve"> </w:t>
            </w:r>
            <w:proofErr w:type="spellStart"/>
            <w:r w:rsidRPr="004B7543">
              <w:rPr>
                <w:sz w:val="20"/>
                <w:szCs w:val="20"/>
              </w:rPr>
              <w:t>činnos</w:t>
            </w:r>
            <w:r>
              <w:rPr>
                <w:sz w:val="20"/>
                <w:szCs w:val="20"/>
              </w:rPr>
              <w:t>t</w:t>
            </w:r>
            <w:r w:rsidR="00602946">
              <w:rPr>
                <w:sz w:val="20"/>
                <w:szCs w:val="20"/>
              </w:rPr>
              <w:t>í</w:t>
            </w:r>
            <w:r w:rsidRPr="004B7543">
              <w:rPr>
                <w:sz w:val="20"/>
                <w:szCs w:val="20"/>
              </w:rPr>
              <w:t>divadla</w:t>
            </w:r>
            <w:proofErr w:type="spellEnd"/>
            <w:r w:rsidRPr="004B75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prostredníctvom denného </w:t>
            </w:r>
            <w:proofErr w:type="spellStart"/>
            <w:r>
              <w:rPr>
                <w:sz w:val="20"/>
                <w:szCs w:val="20"/>
              </w:rPr>
              <w:t>fermanu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D62D62" w:rsidRPr="004B7543" w:rsidRDefault="00D62D62" w:rsidP="004B7543">
            <w:pPr>
              <w:pStyle w:val="Bezriadkovani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organizovanie a koordinácia dramaturgických porád – hracích  plánov predstavení,</w:t>
            </w:r>
          </w:p>
          <w:p w:rsidR="00D62D62" w:rsidRDefault="004B7543" w:rsidP="004B7543">
            <w:pPr>
              <w:pStyle w:val="Bezriadkovania"/>
              <w:rPr>
                <w:sz w:val="20"/>
                <w:szCs w:val="20"/>
              </w:rPr>
            </w:pPr>
            <w:r w:rsidRPr="004B7543">
              <w:rPr>
                <w:sz w:val="20"/>
                <w:szCs w:val="20"/>
              </w:rPr>
              <w:t xml:space="preserve">- </w:t>
            </w:r>
            <w:proofErr w:type="spellStart"/>
            <w:r w:rsidRPr="004B7543">
              <w:rPr>
                <w:sz w:val="20"/>
                <w:szCs w:val="20"/>
              </w:rPr>
              <w:t>sprav</w:t>
            </w:r>
            <w:r w:rsidR="00D62D62">
              <w:rPr>
                <w:sz w:val="20"/>
                <w:szCs w:val="20"/>
              </w:rPr>
              <w:t>ovanie</w:t>
            </w:r>
            <w:r w:rsidRPr="004B7543">
              <w:rPr>
                <w:sz w:val="20"/>
                <w:szCs w:val="20"/>
              </w:rPr>
              <w:t>vstupenkov</w:t>
            </w:r>
            <w:r w:rsidR="00290AB2">
              <w:rPr>
                <w:sz w:val="20"/>
                <w:szCs w:val="20"/>
              </w:rPr>
              <w:t>ého</w:t>
            </w:r>
            <w:proofErr w:type="spellEnd"/>
            <w:r w:rsidR="00D62D62">
              <w:rPr>
                <w:sz w:val="20"/>
                <w:szCs w:val="20"/>
              </w:rPr>
              <w:t xml:space="preserve"> systém</w:t>
            </w:r>
            <w:r w:rsidR="00290AB2">
              <w:rPr>
                <w:sz w:val="20"/>
                <w:szCs w:val="20"/>
              </w:rPr>
              <w:t>u</w:t>
            </w:r>
            <w:r w:rsidR="00D62D62">
              <w:rPr>
                <w:sz w:val="20"/>
                <w:szCs w:val="20"/>
              </w:rPr>
              <w:t xml:space="preserve"> s právom administrátora,</w:t>
            </w:r>
          </w:p>
          <w:p w:rsidR="004B7543" w:rsidRDefault="004B7543" w:rsidP="004B7543">
            <w:pPr>
              <w:pStyle w:val="Bezriadkovani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organizačn</w:t>
            </w:r>
            <w:r w:rsidR="00290AB2">
              <w:rPr>
                <w:sz w:val="20"/>
                <w:szCs w:val="20"/>
              </w:rPr>
              <w:t>é</w:t>
            </w:r>
            <w:r>
              <w:rPr>
                <w:sz w:val="20"/>
                <w:szCs w:val="20"/>
              </w:rPr>
              <w:t xml:space="preserve"> zabezpeč</w:t>
            </w:r>
            <w:r w:rsidR="00290AB2">
              <w:rPr>
                <w:sz w:val="20"/>
                <w:szCs w:val="20"/>
              </w:rPr>
              <w:t>ovanie</w:t>
            </w:r>
            <w:r>
              <w:rPr>
                <w:sz w:val="20"/>
                <w:szCs w:val="20"/>
              </w:rPr>
              <w:t xml:space="preserve"> krátkodob</w:t>
            </w:r>
            <w:r w:rsidR="00290AB2">
              <w:rPr>
                <w:sz w:val="20"/>
                <w:szCs w:val="20"/>
              </w:rPr>
              <w:t>ých</w:t>
            </w:r>
            <w:r>
              <w:rPr>
                <w:sz w:val="20"/>
                <w:szCs w:val="20"/>
              </w:rPr>
              <w:t xml:space="preserve"> prenájm</w:t>
            </w:r>
            <w:r w:rsidR="00290AB2">
              <w:rPr>
                <w:sz w:val="20"/>
                <w:szCs w:val="20"/>
              </w:rPr>
              <w:t>ov</w:t>
            </w:r>
            <w:r>
              <w:rPr>
                <w:sz w:val="20"/>
                <w:szCs w:val="20"/>
              </w:rPr>
              <w:t xml:space="preserve"> nebytových priestorov za účelom </w:t>
            </w:r>
            <w:r w:rsidR="00D62D62">
              <w:rPr>
                <w:sz w:val="20"/>
                <w:szCs w:val="20"/>
              </w:rPr>
              <w:t>o</w:t>
            </w:r>
            <w:r w:rsidR="00CE33DC">
              <w:rPr>
                <w:sz w:val="20"/>
                <w:szCs w:val="20"/>
              </w:rPr>
              <w:t>rganizovania kultúrnych programov</w:t>
            </w:r>
            <w:r w:rsidR="00D62D62">
              <w:rPr>
                <w:sz w:val="20"/>
                <w:szCs w:val="20"/>
              </w:rPr>
              <w:t>,</w:t>
            </w:r>
          </w:p>
          <w:p w:rsidR="00D77D91" w:rsidRPr="004B7543" w:rsidRDefault="00D77D91" w:rsidP="004B7543">
            <w:pPr>
              <w:pStyle w:val="Bezriadkovani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kalkulácie nákladov pri krátkodobých prenájmoch  nebytových priestorov za účelom organizovania kultúrnych programov,</w:t>
            </w:r>
          </w:p>
          <w:p w:rsidR="004B7543" w:rsidRPr="004B7543" w:rsidRDefault="004B7543" w:rsidP="004B7543">
            <w:pPr>
              <w:pStyle w:val="Bezriadkovania"/>
              <w:rPr>
                <w:sz w:val="20"/>
                <w:szCs w:val="20"/>
              </w:rPr>
            </w:pPr>
            <w:r w:rsidRPr="004B7543">
              <w:rPr>
                <w:sz w:val="20"/>
                <w:szCs w:val="20"/>
              </w:rPr>
              <w:t>- zabezpeč</w:t>
            </w:r>
            <w:r w:rsidR="00290AB2">
              <w:rPr>
                <w:sz w:val="20"/>
                <w:szCs w:val="20"/>
              </w:rPr>
              <w:t>ovanie</w:t>
            </w:r>
            <w:r w:rsidRPr="004B7543">
              <w:rPr>
                <w:sz w:val="20"/>
                <w:szCs w:val="20"/>
              </w:rPr>
              <w:t xml:space="preserve"> a organiz</w:t>
            </w:r>
            <w:r w:rsidR="00290AB2">
              <w:rPr>
                <w:sz w:val="20"/>
                <w:szCs w:val="20"/>
              </w:rPr>
              <w:t>ovanie</w:t>
            </w:r>
            <w:r w:rsidRPr="004B7543">
              <w:rPr>
                <w:sz w:val="20"/>
                <w:szCs w:val="20"/>
              </w:rPr>
              <w:t> doz</w:t>
            </w:r>
            <w:r w:rsidR="00290AB2">
              <w:rPr>
                <w:sz w:val="20"/>
                <w:szCs w:val="20"/>
              </w:rPr>
              <w:t>o</w:t>
            </w:r>
            <w:r w:rsidRPr="004B7543">
              <w:rPr>
                <w:sz w:val="20"/>
                <w:szCs w:val="20"/>
              </w:rPr>
              <w:t>r</w:t>
            </w:r>
            <w:r w:rsidR="00290AB2">
              <w:rPr>
                <w:sz w:val="20"/>
                <w:szCs w:val="20"/>
              </w:rPr>
              <w:t>u</w:t>
            </w:r>
            <w:r w:rsidRPr="004B7543">
              <w:rPr>
                <w:sz w:val="20"/>
                <w:szCs w:val="20"/>
              </w:rPr>
              <w:t xml:space="preserve"> v objektoch a </w:t>
            </w:r>
            <w:r>
              <w:rPr>
                <w:sz w:val="20"/>
                <w:szCs w:val="20"/>
              </w:rPr>
              <w:t>uvádzac</w:t>
            </w:r>
            <w:r w:rsidR="00290AB2">
              <w:rPr>
                <w:sz w:val="20"/>
                <w:szCs w:val="20"/>
              </w:rPr>
              <w:t>ej</w:t>
            </w:r>
            <w:r w:rsidR="00D62D62">
              <w:rPr>
                <w:sz w:val="20"/>
                <w:szCs w:val="20"/>
              </w:rPr>
              <w:t xml:space="preserve"> služby,</w:t>
            </w:r>
          </w:p>
          <w:p w:rsidR="00D62D62" w:rsidRDefault="004B7543" w:rsidP="004B7543">
            <w:pPr>
              <w:pStyle w:val="Bezriadkovania"/>
              <w:jc w:val="both"/>
              <w:rPr>
                <w:sz w:val="20"/>
                <w:szCs w:val="20"/>
              </w:rPr>
            </w:pPr>
            <w:r w:rsidRPr="004B7543">
              <w:rPr>
                <w:sz w:val="20"/>
                <w:szCs w:val="20"/>
              </w:rPr>
              <w:t xml:space="preserve">- </w:t>
            </w:r>
            <w:r w:rsidR="00D62D62">
              <w:rPr>
                <w:sz w:val="20"/>
                <w:szCs w:val="20"/>
              </w:rPr>
              <w:t xml:space="preserve"> predklad</w:t>
            </w:r>
            <w:r w:rsidR="00290AB2">
              <w:rPr>
                <w:sz w:val="20"/>
                <w:szCs w:val="20"/>
              </w:rPr>
              <w:t>anie</w:t>
            </w:r>
            <w:r w:rsidR="00D62D62">
              <w:rPr>
                <w:sz w:val="20"/>
                <w:szCs w:val="20"/>
              </w:rPr>
              <w:t xml:space="preserve"> hlásen</w:t>
            </w:r>
            <w:r w:rsidR="00290AB2">
              <w:rPr>
                <w:sz w:val="20"/>
                <w:szCs w:val="20"/>
              </w:rPr>
              <w:t>í</w:t>
            </w:r>
            <w:r w:rsidR="00D62D62">
              <w:rPr>
                <w:sz w:val="20"/>
                <w:szCs w:val="20"/>
              </w:rPr>
              <w:t xml:space="preserve"> o usporiadaných kultúrnych podujatiach (</w:t>
            </w:r>
            <w:proofErr w:type="spellStart"/>
            <w:r w:rsidR="00D62D62">
              <w:rPr>
                <w:sz w:val="20"/>
                <w:szCs w:val="20"/>
              </w:rPr>
              <w:t>SOZA,Lita</w:t>
            </w:r>
            <w:proofErr w:type="spellEnd"/>
            <w:r w:rsidR="00D62D62">
              <w:rPr>
                <w:sz w:val="20"/>
                <w:szCs w:val="20"/>
              </w:rPr>
              <w:t xml:space="preserve"> a pod.)</w:t>
            </w:r>
          </w:p>
          <w:p w:rsidR="00D62D62" w:rsidRDefault="00D62D62" w:rsidP="004B7543">
            <w:pPr>
              <w:pStyle w:val="Bezriadkovania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kontrol</w:t>
            </w:r>
            <w:r w:rsidR="00290AB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a odsúhlas</w:t>
            </w:r>
            <w:r w:rsidR="00290AB2">
              <w:rPr>
                <w:sz w:val="20"/>
                <w:szCs w:val="20"/>
              </w:rPr>
              <w:t>ovanie</w:t>
            </w:r>
            <w:r>
              <w:rPr>
                <w:sz w:val="20"/>
                <w:szCs w:val="20"/>
              </w:rPr>
              <w:t xml:space="preserve"> trž</w:t>
            </w:r>
            <w:r w:rsidR="00290AB2">
              <w:rPr>
                <w:sz w:val="20"/>
                <w:szCs w:val="20"/>
              </w:rPr>
              <w:t>ie</w:t>
            </w:r>
            <w:r>
              <w:rPr>
                <w:sz w:val="20"/>
                <w:szCs w:val="20"/>
              </w:rPr>
              <w:t>b  z predaja vstupeniek na  predst</w:t>
            </w:r>
            <w:r w:rsidR="00CE33DC">
              <w:rPr>
                <w:sz w:val="20"/>
                <w:szCs w:val="20"/>
              </w:rPr>
              <w:t>avenia, resp. iný kultúrny program</w:t>
            </w:r>
            <w:r>
              <w:rPr>
                <w:sz w:val="20"/>
                <w:szCs w:val="20"/>
              </w:rPr>
              <w:t>,</w:t>
            </w:r>
          </w:p>
          <w:p w:rsidR="00D62D62" w:rsidRPr="004B7543" w:rsidRDefault="00D62D62" w:rsidP="004B7543">
            <w:pPr>
              <w:pStyle w:val="Bezriadkovania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zabezpeč</w:t>
            </w:r>
            <w:r w:rsidR="00290AB2">
              <w:rPr>
                <w:sz w:val="20"/>
                <w:szCs w:val="20"/>
              </w:rPr>
              <w:t>ovanie</w:t>
            </w:r>
            <w:r>
              <w:rPr>
                <w:sz w:val="20"/>
                <w:szCs w:val="20"/>
              </w:rPr>
              <w:t xml:space="preserve"> predaj</w:t>
            </w:r>
            <w:r w:rsidR="00290AB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a vyúčtovani</w:t>
            </w:r>
            <w:r w:rsidR="00290AB2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premiérových abonentiek</w:t>
            </w:r>
            <w:r w:rsidR="00762108">
              <w:rPr>
                <w:sz w:val="20"/>
                <w:szCs w:val="20"/>
              </w:rPr>
              <w:t>,</w:t>
            </w:r>
          </w:p>
          <w:p w:rsidR="00624004" w:rsidRDefault="00D77D91" w:rsidP="006415F5">
            <w:pPr>
              <w:pStyle w:val="Bezriadkovania"/>
            </w:pPr>
            <w:r>
              <w:rPr>
                <w:sz w:val="20"/>
                <w:szCs w:val="20"/>
              </w:rPr>
              <w:t xml:space="preserve">- </w:t>
            </w:r>
            <w:r w:rsidR="00FA4FB9">
              <w:rPr>
                <w:sz w:val="20"/>
                <w:szCs w:val="20"/>
              </w:rPr>
              <w:t xml:space="preserve">vedenie </w:t>
            </w:r>
            <w:r>
              <w:rPr>
                <w:sz w:val="20"/>
                <w:szCs w:val="20"/>
              </w:rPr>
              <w:t>evidenci</w:t>
            </w:r>
            <w:r w:rsidR="00FA4FB9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 bulletinov, propagačných  materiálov a iných tlačovín.</w:t>
            </w:r>
          </w:p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AE3" w:rsidRDefault="00384454" w:rsidP="00892438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E95AD2" w:rsidRDefault="00E95AD2"/>
          <w:p w:rsidR="00677145" w:rsidRDefault="00677145"/>
          <w:p w:rsidR="00624004" w:rsidRDefault="00624004"/>
        </w:tc>
      </w:tr>
    </w:tbl>
    <w:p w:rsidR="00D724F5" w:rsidRPr="007C001B" w:rsidRDefault="00D724F5" w:rsidP="00D724F5"/>
    <w:sectPr w:rsidR="00D724F5" w:rsidRPr="007C001B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1D2CB46"/>
    <w:lvl w:ilvl="0" w:tplc="B770B5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66D2A"/>
    <w:multiLevelType w:val="hybridMultilevel"/>
    <w:tmpl w:val="3F981908"/>
    <w:lvl w:ilvl="0" w:tplc="785A743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012AB"/>
    <w:rsid w:val="0001125B"/>
    <w:rsid w:val="00044AC6"/>
    <w:rsid w:val="00053AE9"/>
    <w:rsid w:val="000754A5"/>
    <w:rsid w:val="00082D59"/>
    <w:rsid w:val="00085869"/>
    <w:rsid w:val="0008757E"/>
    <w:rsid w:val="00090B10"/>
    <w:rsid w:val="000C4599"/>
    <w:rsid w:val="000D1D4C"/>
    <w:rsid w:val="000D6365"/>
    <w:rsid w:val="000E42E1"/>
    <w:rsid w:val="000E7EF5"/>
    <w:rsid w:val="000F032C"/>
    <w:rsid w:val="001203AC"/>
    <w:rsid w:val="001361BC"/>
    <w:rsid w:val="00142685"/>
    <w:rsid w:val="001469AF"/>
    <w:rsid w:val="00181298"/>
    <w:rsid w:val="00182635"/>
    <w:rsid w:val="00193BE5"/>
    <w:rsid w:val="0019494D"/>
    <w:rsid w:val="001A27CC"/>
    <w:rsid w:val="001A61F6"/>
    <w:rsid w:val="001A775D"/>
    <w:rsid w:val="001B2693"/>
    <w:rsid w:val="001B299E"/>
    <w:rsid w:val="001B67D1"/>
    <w:rsid w:val="001B76FE"/>
    <w:rsid w:val="001C39DA"/>
    <w:rsid w:val="001C51EC"/>
    <w:rsid w:val="001C70FE"/>
    <w:rsid w:val="001D16AB"/>
    <w:rsid w:val="001D523F"/>
    <w:rsid w:val="001F0679"/>
    <w:rsid w:val="001F1DF3"/>
    <w:rsid w:val="0021059D"/>
    <w:rsid w:val="002422FF"/>
    <w:rsid w:val="0025484B"/>
    <w:rsid w:val="002578A7"/>
    <w:rsid w:val="00267C9D"/>
    <w:rsid w:val="00286943"/>
    <w:rsid w:val="002870AD"/>
    <w:rsid w:val="00290AB2"/>
    <w:rsid w:val="002A3178"/>
    <w:rsid w:val="002B5598"/>
    <w:rsid w:val="002B5BB2"/>
    <w:rsid w:val="002D5167"/>
    <w:rsid w:val="002E0841"/>
    <w:rsid w:val="002E0B85"/>
    <w:rsid w:val="002E10C9"/>
    <w:rsid w:val="002E3F22"/>
    <w:rsid w:val="00300913"/>
    <w:rsid w:val="0031672C"/>
    <w:rsid w:val="003417CC"/>
    <w:rsid w:val="00342342"/>
    <w:rsid w:val="003554E8"/>
    <w:rsid w:val="003563E3"/>
    <w:rsid w:val="00384454"/>
    <w:rsid w:val="0039260D"/>
    <w:rsid w:val="003A41F4"/>
    <w:rsid w:val="003A5CCB"/>
    <w:rsid w:val="003B105C"/>
    <w:rsid w:val="003B2D26"/>
    <w:rsid w:val="003D0AFF"/>
    <w:rsid w:val="003F23A8"/>
    <w:rsid w:val="00400055"/>
    <w:rsid w:val="00400BA9"/>
    <w:rsid w:val="004013AD"/>
    <w:rsid w:val="00401A7A"/>
    <w:rsid w:val="00402C12"/>
    <w:rsid w:val="004229E4"/>
    <w:rsid w:val="004322A1"/>
    <w:rsid w:val="004457D4"/>
    <w:rsid w:val="00447F13"/>
    <w:rsid w:val="004719BB"/>
    <w:rsid w:val="00475C4A"/>
    <w:rsid w:val="00481F10"/>
    <w:rsid w:val="004B0164"/>
    <w:rsid w:val="004B1C90"/>
    <w:rsid w:val="004B7543"/>
    <w:rsid w:val="004C07AD"/>
    <w:rsid w:val="004C6796"/>
    <w:rsid w:val="004D693E"/>
    <w:rsid w:val="004E3627"/>
    <w:rsid w:val="004F49CC"/>
    <w:rsid w:val="00504229"/>
    <w:rsid w:val="0051037C"/>
    <w:rsid w:val="00515D9F"/>
    <w:rsid w:val="00541A12"/>
    <w:rsid w:val="00551A3F"/>
    <w:rsid w:val="005652E6"/>
    <w:rsid w:val="00566061"/>
    <w:rsid w:val="0058155A"/>
    <w:rsid w:val="005842FF"/>
    <w:rsid w:val="00584AD6"/>
    <w:rsid w:val="00587A93"/>
    <w:rsid w:val="005B2992"/>
    <w:rsid w:val="005B2EB8"/>
    <w:rsid w:val="005B30BE"/>
    <w:rsid w:val="005C3494"/>
    <w:rsid w:val="005D301E"/>
    <w:rsid w:val="005D481F"/>
    <w:rsid w:val="005D7461"/>
    <w:rsid w:val="005F4E6F"/>
    <w:rsid w:val="005F5DB6"/>
    <w:rsid w:val="00602946"/>
    <w:rsid w:val="006153CF"/>
    <w:rsid w:val="00624004"/>
    <w:rsid w:val="00624F20"/>
    <w:rsid w:val="0063185B"/>
    <w:rsid w:val="006415F5"/>
    <w:rsid w:val="006534E9"/>
    <w:rsid w:val="00664DB8"/>
    <w:rsid w:val="00677145"/>
    <w:rsid w:val="00681410"/>
    <w:rsid w:val="00682458"/>
    <w:rsid w:val="006843BF"/>
    <w:rsid w:val="00684AA3"/>
    <w:rsid w:val="0069505E"/>
    <w:rsid w:val="006A566F"/>
    <w:rsid w:val="006B0D6A"/>
    <w:rsid w:val="006B5E07"/>
    <w:rsid w:val="006C1009"/>
    <w:rsid w:val="006D504E"/>
    <w:rsid w:val="006E35C4"/>
    <w:rsid w:val="006E4428"/>
    <w:rsid w:val="006F0F98"/>
    <w:rsid w:val="006F3787"/>
    <w:rsid w:val="00701447"/>
    <w:rsid w:val="00705230"/>
    <w:rsid w:val="00710AA8"/>
    <w:rsid w:val="00757623"/>
    <w:rsid w:val="00762108"/>
    <w:rsid w:val="007629E3"/>
    <w:rsid w:val="00764296"/>
    <w:rsid w:val="00775DB4"/>
    <w:rsid w:val="00782FFC"/>
    <w:rsid w:val="00796768"/>
    <w:rsid w:val="007A2AD3"/>
    <w:rsid w:val="007A5E9C"/>
    <w:rsid w:val="007A716C"/>
    <w:rsid w:val="007B1683"/>
    <w:rsid w:val="007D36C3"/>
    <w:rsid w:val="007F56AE"/>
    <w:rsid w:val="008152A0"/>
    <w:rsid w:val="008155BB"/>
    <w:rsid w:val="008534BB"/>
    <w:rsid w:val="00853718"/>
    <w:rsid w:val="008631BA"/>
    <w:rsid w:val="00863F0C"/>
    <w:rsid w:val="00870518"/>
    <w:rsid w:val="008768B7"/>
    <w:rsid w:val="008769AA"/>
    <w:rsid w:val="00881628"/>
    <w:rsid w:val="0089131A"/>
    <w:rsid w:val="00892438"/>
    <w:rsid w:val="00895E86"/>
    <w:rsid w:val="008A4945"/>
    <w:rsid w:val="008A664A"/>
    <w:rsid w:val="008E26D1"/>
    <w:rsid w:val="008E611D"/>
    <w:rsid w:val="008E6A46"/>
    <w:rsid w:val="008F77C1"/>
    <w:rsid w:val="008F7F30"/>
    <w:rsid w:val="0091156C"/>
    <w:rsid w:val="00911E5B"/>
    <w:rsid w:val="00914EA8"/>
    <w:rsid w:val="00934EEE"/>
    <w:rsid w:val="0094034D"/>
    <w:rsid w:val="00942CF2"/>
    <w:rsid w:val="00962396"/>
    <w:rsid w:val="009703C9"/>
    <w:rsid w:val="00972E10"/>
    <w:rsid w:val="00974092"/>
    <w:rsid w:val="00976D4E"/>
    <w:rsid w:val="0098183F"/>
    <w:rsid w:val="0098697A"/>
    <w:rsid w:val="00995609"/>
    <w:rsid w:val="009A0423"/>
    <w:rsid w:val="009A48CD"/>
    <w:rsid w:val="009B0EB9"/>
    <w:rsid w:val="009C4602"/>
    <w:rsid w:val="009C51F0"/>
    <w:rsid w:val="009D2C24"/>
    <w:rsid w:val="009D5F39"/>
    <w:rsid w:val="009D7814"/>
    <w:rsid w:val="009D7B99"/>
    <w:rsid w:val="009E4A75"/>
    <w:rsid w:val="009E5915"/>
    <w:rsid w:val="00A1546F"/>
    <w:rsid w:val="00A34DCD"/>
    <w:rsid w:val="00A51964"/>
    <w:rsid w:val="00A5301F"/>
    <w:rsid w:val="00A576BF"/>
    <w:rsid w:val="00AB4BBA"/>
    <w:rsid w:val="00AC0438"/>
    <w:rsid w:val="00AE0B08"/>
    <w:rsid w:val="00AE3CE1"/>
    <w:rsid w:val="00AF2DBC"/>
    <w:rsid w:val="00B12DCF"/>
    <w:rsid w:val="00B15B6F"/>
    <w:rsid w:val="00B22C0B"/>
    <w:rsid w:val="00B2365F"/>
    <w:rsid w:val="00B35931"/>
    <w:rsid w:val="00B5611A"/>
    <w:rsid w:val="00B6062C"/>
    <w:rsid w:val="00B642A0"/>
    <w:rsid w:val="00B730FC"/>
    <w:rsid w:val="00BA0514"/>
    <w:rsid w:val="00BB3F52"/>
    <w:rsid w:val="00BC771F"/>
    <w:rsid w:val="00BE1D03"/>
    <w:rsid w:val="00C33BC1"/>
    <w:rsid w:val="00C34997"/>
    <w:rsid w:val="00C359BB"/>
    <w:rsid w:val="00C539D8"/>
    <w:rsid w:val="00C53EE9"/>
    <w:rsid w:val="00C61EA6"/>
    <w:rsid w:val="00C658DE"/>
    <w:rsid w:val="00C70632"/>
    <w:rsid w:val="00C7333A"/>
    <w:rsid w:val="00C9061B"/>
    <w:rsid w:val="00C95299"/>
    <w:rsid w:val="00CB4D2A"/>
    <w:rsid w:val="00CC7A9F"/>
    <w:rsid w:val="00CD7055"/>
    <w:rsid w:val="00CD76A8"/>
    <w:rsid w:val="00CE33DC"/>
    <w:rsid w:val="00CE3988"/>
    <w:rsid w:val="00D067DE"/>
    <w:rsid w:val="00D12530"/>
    <w:rsid w:val="00D20B91"/>
    <w:rsid w:val="00D21057"/>
    <w:rsid w:val="00D24EC8"/>
    <w:rsid w:val="00D600FE"/>
    <w:rsid w:val="00D62D62"/>
    <w:rsid w:val="00D724F5"/>
    <w:rsid w:val="00D77D91"/>
    <w:rsid w:val="00D8506A"/>
    <w:rsid w:val="00D90A8D"/>
    <w:rsid w:val="00D92D08"/>
    <w:rsid w:val="00D958D7"/>
    <w:rsid w:val="00D97B4F"/>
    <w:rsid w:val="00DA68B5"/>
    <w:rsid w:val="00DB3C2F"/>
    <w:rsid w:val="00DB72AA"/>
    <w:rsid w:val="00DD2B8F"/>
    <w:rsid w:val="00DD2EAF"/>
    <w:rsid w:val="00DE5581"/>
    <w:rsid w:val="00DF1DCA"/>
    <w:rsid w:val="00DF4D04"/>
    <w:rsid w:val="00E15ACD"/>
    <w:rsid w:val="00E22C75"/>
    <w:rsid w:val="00E52B53"/>
    <w:rsid w:val="00E574E1"/>
    <w:rsid w:val="00E65A7B"/>
    <w:rsid w:val="00E77A67"/>
    <w:rsid w:val="00E80044"/>
    <w:rsid w:val="00E95AD2"/>
    <w:rsid w:val="00E96698"/>
    <w:rsid w:val="00EA4B92"/>
    <w:rsid w:val="00EB3695"/>
    <w:rsid w:val="00EC5FBC"/>
    <w:rsid w:val="00ED2C30"/>
    <w:rsid w:val="00EE5382"/>
    <w:rsid w:val="00EE5904"/>
    <w:rsid w:val="00EE7F04"/>
    <w:rsid w:val="00F05118"/>
    <w:rsid w:val="00F14589"/>
    <w:rsid w:val="00F16354"/>
    <w:rsid w:val="00F20447"/>
    <w:rsid w:val="00F227B9"/>
    <w:rsid w:val="00F500CD"/>
    <w:rsid w:val="00F536A3"/>
    <w:rsid w:val="00F552A6"/>
    <w:rsid w:val="00F64238"/>
    <w:rsid w:val="00F65ECD"/>
    <w:rsid w:val="00F66E41"/>
    <w:rsid w:val="00F8236B"/>
    <w:rsid w:val="00F97BC6"/>
    <w:rsid w:val="00FA4FB9"/>
    <w:rsid w:val="00FB0081"/>
    <w:rsid w:val="00FB1F5A"/>
    <w:rsid w:val="00FB4770"/>
    <w:rsid w:val="00FB4AE3"/>
    <w:rsid w:val="00FD3B66"/>
    <w:rsid w:val="00FE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C920D"/>
  <w15:docId w15:val="{5EE41A73-925E-42F7-B008-2F906CB5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  <w:style w:type="paragraph" w:styleId="Bezriadkovania">
    <w:name w:val="No Spacing"/>
    <w:basedOn w:val="Normlny"/>
    <w:uiPriority w:val="1"/>
    <w:qFormat/>
    <w:rsid w:val="005B30BE"/>
    <w:pPr>
      <w:spacing w:before="100" w:beforeAutospacing="1" w:after="100" w:afterAutospacing="1"/>
    </w:pPr>
    <w:rPr>
      <w:sz w:val="24"/>
      <w:szCs w:val="24"/>
    </w:rPr>
  </w:style>
  <w:style w:type="character" w:styleId="Siln">
    <w:name w:val="Strong"/>
    <w:basedOn w:val="Predvolenpsmoodseku"/>
    <w:uiPriority w:val="22"/>
    <w:qFormat/>
    <w:rsid w:val="005B30BE"/>
    <w:rPr>
      <w:b/>
      <w:bCs/>
    </w:rPr>
  </w:style>
  <w:style w:type="paragraph" w:customStyle="1" w:styleId="Nzov1">
    <w:name w:val="Názov1"/>
    <w:basedOn w:val="Normlny"/>
    <w:rsid w:val="005B30BE"/>
    <w:pPr>
      <w:spacing w:before="100" w:beforeAutospacing="1" w:after="100" w:afterAutospacing="1"/>
    </w:pPr>
    <w:rPr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6E35C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0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271</cp:revision>
  <cp:lastPrinted>2018-05-10T09:04:00Z</cp:lastPrinted>
  <dcterms:created xsi:type="dcterms:W3CDTF">2018-04-24T12:17:00Z</dcterms:created>
  <dcterms:modified xsi:type="dcterms:W3CDTF">2019-06-20T12:17:00Z</dcterms:modified>
</cp:coreProperties>
</file>