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817B8">
              <w:rPr>
                <w:bCs/>
              </w:rPr>
              <w:t>19.0</w:t>
            </w:r>
            <w:r w:rsidR="009A22E5">
              <w:rPr>
                <w:bCs/>
              </w:rPr>
              <w:t>5</w:t>
            </w:r>
            <w:r w:rsidR="000817B8">
              <w:rPr>
                <w:bCs/>
              </w:rPr>
              <w:t>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9A22E5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C00CC" w:rsidRPr="000C00CC">
              <w:rPr>
                <w:bCs/>
              </w:rPr>
              <w:t xml:space="preserve">Archivár </w:t>
            </w:r>
            <w:r w:rsidR="0043049B">
              <w:rPr>
                <w:bCs/>
              </w:rPr>
              <w:t>I</w:t>
            </w:r>
            <w:r w:rsidR="009A22E5">
              <w:rPr>
                <w:bCs/>
              </w:rPr>
              <w:t>V</w:t>
            </w:r>
            <w:r w:rsidR="000C00CC" w:rsidRPr="000C00CC">
              <w:rPr>
                <w:bCs/>
              </w:rPr>
              <w:t>.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  <w:p w:rsidR="0043049B" w:rsidRDefault="0043049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43049B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  <w:r w:rsidR="0043049B">
              <w:t xml:space="preserve"> </w:t>
            </w:r>
          </w:p>
          <w:p w:rsidR="003A4664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</w:t>
            </w:r>
            <w:r w:rsidR="00CE543C">
              <w:t>sobitný kvalifikačný predpoklad:</w:t>
            </w:r>
          </w:p>
          <w:p w:rsidR="000F27EF" w:rsidRDefault="003A466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</w:t>
            </w:r>
            <w:r w:rsidR="000165F6">
              <w:t>ie je ustanovený</w:t>
            </w:r>
          </w:p>
          <w:p w:rsidR="00D56B8F" w:rsidRDefault="00D56B8F" w:rsidP="003A466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3A4664">
              <w:t>viac ako 6 rokov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Spracúvanie a sprístupňovanie </w:t>
            </w:r>
            <w:r w:rsidR="00184271">
              <w:rPr>
                <w:b/>
              </w:rPr>
              <w:t xml:space="preserve">novodobých </w:t>
            </w:r>
            <w:r>
              <w:rPr>
                <w:b/>
              </w:rPr>
              <w:t xml:space="preserve">archívnych fondov </w:t>
            </w:r>
            <w:r w:rsidR="00184271">
              <w:rPr>
                <w:b/>
              </w:rPr>
              <w:t xml:space="preserve">a zbierok </w:t>
            </w:r>
            <w:r>
              <w:rPr>
                <w:b/>
              </w:rPr>
              <w:t>archívu</w:t>
            </w:r>
            <w:r w:rsidR="00184271">
              <w:rPr>
                <w:b/>
              </w:rPr>
              <w:t xml:space="preserve"> a zabezpečovanie odbornej činnosti </w:t>
            </w:r>
            <w:proofErr w:type="spellStart"/>
            <w:r w:rsidR="00184271">
              <w:rPr>
                <w:b/>
              </w:rPr>
              <w:t>bádateľne</w:t>
            </w:r>
            <w:proofErr w:type="spellEnd"/>
            <w:r w:rsidR="00184271">
              <w:rPr>
                <w:b/>
              </w:rPr>
              <w:t xml:space="preserve"> archívu</w:t>
            </w:r>
            <w:r>
              <w:rPr>
                <w:b/>
              </w:rPr>
              <w:t>.</w:t>
            </w:r>
          </w:p>
          <w:p w:rsidR="0038318F" w:rsidRDefault="0038318F" w:rsidP="0038318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 xml:space="preserve">usporadúvanie, vnútorné skartovanie a vykonávanie inventarizácie novodobých archívnych fondov a zbierok, dokumentov a majetku archívu, člen inventarizačnej komisie, </w:t>
            </w:r>
          </w:p>
          <w:p w:rsidR="0038318F" w:rsidRDefault="0038318F" w:rsidP="0038318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vedenie knihy prírastkov archívnych dokumentov a knihy úbytkov</w:t>
            </w:r>
            <w:r w:rsidR="00B947EA">
              <w:t xml:space="preserve"> archívnych dokumentov,</w:t>
            </w:r>
          </w:p>
          <w:p w:rsidR="0038318F" w:rsidRDefault="00B947EA" w:rsidP="0038318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spracovávanie evidencie výpožičiek archívnych dokumentov, sledovanie lehoty výpožičiek a zodpovednosť za ich vrátenie,</w:t>
            </w:r>
          </w:p>
          <w:p w:rsidR="0038318F" w:rsidRDefault="0038318F" w:rsidP="00DC094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využívanie informačného systému archívu na poskytovanie</w:t>
            </w:r>
            <w:r w:rsidR="00B947EA">
              <w:t xml:space="preserve"> </w:t>
            </w:r>
            <w:r>
              <w:t>informácií bádateľom o možnostiach a spôsobe využívania</w:t>
            </w:r>
            <w:r w:rsidR="00B947EA">
              <w:t xml:space="preserve"> </w:t>
            </w:r>
            <w:r>
              <w:t xml:space="preserve">archívnych dokumentov na štúdium, </w:t>
            </w:r>
          </w:p>
          <w:p w:rsidR="00B947EA" w:rsidRDefault="00B947EA" w:rsidP="00DC094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zodpovednosť za správnosť a pružnosť vybavovania požiadaviek, hodnovernosť odpisov, výpisov a kópií archívnych materiálov, vedenie knihy odpisov, výpisov a fotokópií, sledovanie splnenia požiadavky zaplatenia správneho poplatku u žiadateľov,</w:t>
            </w:r>
          </w:p>
          <w:p w:rsidR="00B947EA" w:rsidRDefault="00B947EA" w:rsidP="00DC094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zabezpečovanie evidencie všeobecne záväzných predpisov interných predpisov, rozkazov a nariadení pre archív, vykonávanie ich aktualizácie a na základe pokynu ich predkladanie na oboznámenie;</w:t>
            </w:r>
          </w:p>
          <w:p w:rsidR="00CE543C" w:rsidRDefault="0038318F" w:rsidP="0038318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 xml:space="preserve">zabezpečovanie odbornej činnosti </w:t>
            </w:r>
            <w:proofErr w:type="spellStart"/>
            <w:r>
              <w:t>bádateľne</w:t>
            </w:r>
            <w:proofErr w:type="spellEnd"/>
            <w:r>
              <w:t xml:space="preserve"> archívu.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  Hodnotiteľ: </w:t>
            </w:r>
            <w:r w:rsidR="00184271">
              <w:rPr>
                <w:b/>
                <w:bCs/>
              </w:rPr>
              <w:t>MV SR</w:t>
            </w:r>
            <w:r>
              <w:rPr>
                <w:b/>
                <w:bCs/>
              </w:rPr>
              <w:t xml:space="preserve">        </w:t>
            </w:r>
            <w:r w:rsidR="00184271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0F27EF" w:rsidRDefault="000F27EF"/>
    <w:sectPr w:rsidR="000F27EF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5F6"/>
    <w:rsid w:val="000817B8"/>
    <w:rsid w:val="000C00CC"/>
    <w:rsid w:val="000D69C9"/>
    <w:rsid w:val="000F27EF"/>
    <w:rsid w:val="00184271"/>
    <w:rsid w:val="00186DAE"/>
    <w:rsid w:val="001A34D1"/>
    <w:rsid w:val="002C0F96"/>
    <w:rsid w:val="002C1B71"/>
    <w:rsid w:val="0038318F"/>
    <w:rsid w:val="00393655"/>
    <w:rsid w:val="003A4664"/>
    <w:rsid w:val="003C46CD"/>
    <w:rsid w:val="00416113"/>
    <w:rsid w:val="00427A75"/>
    <w:rsid w:val="0043049B"/>
    <w:rsid w:val="00461EF6"/>
    <w:rsid w:val="00466F0B"/>
    <w:rsid w:val="004A68F9"/>
    <w:rsid w:val="006141DE"/>
    <w:rsid w:val="00662CA6"/>
    <w:rsid w:val="007D55CC"/>
    <w:rsid w:val="00875D3F"/>
    <w:rsid w:val="008923D8"/>
    <w:rsid w:val="009A22E5"/>
    <w:rsid w:val="00AB5617"/>
    <w:rsid w:val="00AD32D4"/>
    <w:rsid w:val="00AE3057"/>
    <w:rsid w:val="00B947EA"/>
    <w:rsid w:val="00B94AC4"/>
    <w:rsid w:val="00BD0780"/>
    <w:rsid w:val="00CA0495"/>
    <w:rsid w:val="00CE543C"/>
    <w:rsid w:val="00D56B8F"/>
    <w:rsid w:val="00EA5EC7"/>
    <w:rsid w:val="00FC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22</cp:revision>
  <dcterms:created xsi:type="dcterms:W3CDTF">2019-01-16T13:59:00Z</dcterms:created>
  <dcterms:modified xsi:type="dcterms:W3CDTF">2019-05-27T06:55:00Z</dcterms:modified>
</cp:coreProperties>
</file>